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A535" w14:textId="04063291" w:rsidR="00B566AD" w:rsidRPr="00B566AD" w:rsidRDefault="00B566AD" w:rsidP="00B566AD">
      <w:pPr>
        <w:jc w:val="center"/>
        <w:rPr>
          <w:b/>
          <w:bCs/>
          <w:sz w:val="28"/>
          <w:szCs w:val="32"/>
        </w:rPr>
      </w:pPr>
      <w:r w:rsidRPr="00B566AD">
        <w:rPr>
          <w:rFonts w:hint="eastAsia"/>
          <w:b/>
          <w:bCs/>
          <w:sz w:val="28"/>
          <w:szCs w:val="32"/>
        </w:rPr>
        <w:t>北京大学人民医院青岛医院医用电动转运车转运服务项目中标公告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641"/>
        <w:gridCol w:w="1482"/>
        <w:gridCol w:w="1902"/>
        <w:gridCol w:w="15"/>
        <w:gridCol w:w="22"/>
      </w:tblGrid>
      <w:tr w:rsidR="00B566AD" w:rsidRPr="00B566AD" w14:paraId="5FF55695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DC935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CBFC2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北京大学人民医院青岛医院医用电动转运车转运服务项目</w:t>
            </w:r>
          </w:p>
        </w:tc>
      </w:tr>
      <w:tr w:rsidR="00B566AD" w:rsidRPr="00B566AD" w14:paraId="479C73DA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7B8D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BFDD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SDGP370200000202402002642</w:t>
            </w:r>
          </w:p>
        </w:tc>
      </w:tr>
      <w:tr w:rsidR="00B566AD" w:rsidRPr="00B566AD" w14:paraId="3F2B6623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5419E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338EB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无分包 北京大学人民医院青岛医院医用电动转运车转运服务项目</w:t>
            </w:r>
          </w:p>
        </w:tc>
      </w:tr>
      <w:tr w:rsidR="00B566AD" w:rsidRPr="00B566AD" w14:paraId="3481A158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A3396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A10C1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2024-12-27</w:t>
            </w:r>
          </w:p>
        </w:tc>
      </w:tr>
      <w:tr w:rsidR="00B566AD" w:rsidRPr="00B566AD" w14:paraId="17476844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6FA7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34CD5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2025-03-04 09:30</w:t>
            </w:r>
          </w:p>
        </w:tc>
      </w:tr>
      <w:tr w:rsidR="00B566AD" w:rsidRPr="00B566AD" w14:paraId="05B354C2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7A6DC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1B90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分散采购 服务类</w:t>
            </w:r>
          </w:p>
        </w:tc>
      </w:tr>
      <w:tr w:rsidR="00B566AD" w:rsidRPr="00B566AD" w14:paraId="377866CC" w14:textId="77777777" w:rsidTr="00B566AD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74A40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七、中标情况：</w:t>
            </w:r>
          </w:p>
        </w:tc>
      </w:tr>
      <w:tr w:rsidR="00B566AD" w:rsidRPr="00B566AD" w14:paraId="46796190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C6904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58E2D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青岛安捷医疗科技有限公司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C3860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BA799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105</w:t>
            </w:r>
          </w:p>
        </w:tc>
      </w:tr>
      <w:tr w:rsidR="00B566AD" w:rsidRPr="00B566AD" w14:paraId="10E25A17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0A801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A0E45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山东省青岛市即墨区梦海二路76号</w:t>
            </w:r>
          </w:p>
        </w:tc>
      </w:tr>
      <w:tr w:rsidR="00B566AD" w:rsidRPr="00B566AD" w14:paraId="0F86120B" w14:textId="77777777" w:rsidTr="00B566AD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6E2D8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9650A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徐子森, 李顺平, 王皖青, 范永颂, 孙宽周</w:t>
            </w:r>
          </w:p>
        </w:tc>
      </w:tr>
      <w:tr w:rsidR="00B566AD" w:rsidRPr="00B566AD" w14:paraId="2ADCE1D6" w14:textId="77777777" w:rsidTr="00B566AD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EE892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B566AD" w:rsidRPr="00B566AD" w14:paraId="3EF720C2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"/>
              <w:gridCol w:w="1553"/>
              <w:gridCol w:w="1063"/>
              <w:gridCol w:w="1063"/>
              <w:gridCol w:w="1092"/>
              <w:gridCol w:w="961"/>
              <w:gridCol w:w="1315"/>
            </w:tblGrid>
            <w:tr w:rsidR="00B566AD" w:rsidRPr="00B566AD" w14:paraId="3C0E82C1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D09C7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</w:p>
              </w:tc>
            </w:tr>
            <w:tr w:rsidR="00B566AD" w:rsidRPr="00B566AD" w14:paraId="4028B86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AE894" w14:textId="77777777" w:rsidR="00B566AD" w:rsidRPr="00B566AD" w:rsidRDefault="00B566AD" w:rsidP="00B566AD">
                  <w:r w:rsidRPr="00B566AD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792DA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D9999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服务范围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E51C1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服务要求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73F5C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服务时间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A88F1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服务标准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8616E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报价(元)/费率</w:t>
                  </w:r>
                </w:p>
              </w:tc>
            </w:tr>
            <w:tr w:rsidR="00B566AD" w:rsidRPr="00B566AD" w14:paraId="4C58858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78BF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青岛安捷医疗科技有限公司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00FA7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北京大学人民医院青岛医院医用转运车服务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96682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65273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35B4AF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根据招标文件要求内容执行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16C2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根据招标文件内容执行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7FC293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105.000000</w:t>
                  </w:r>
                </w:p>
              </w:tc>
            </w:tr>
          </w:tbl>
          <w:p w14:paraId="7B066254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32828BCD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9037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9" w:type="pct"/>
            <w:vAlign w:val="center"/>
            <w:hideMark/>
          </w:tcPr>
          <w:p w14:paraId="75994A5F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14C707CA" w14:textId="77777777" w:rsidR="00B566AD" w:rsidRPr="00B566AD" w:rsidRDefault="00B566AD" w:rsidP="00B566AD"/>
        </w:tc>
      </w:tr>
      <w:tr w:rsidR="00B566AD" w:rsidRPr="00B566AD" w14:paraId="3EFDB247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12E2" w14:textId="77777777" w:rsidR="00B566AD" w:rsidRPr="00B566AD" w:rsidRDefault="00B566AD" w:rsidP="00B566AD">
            <w:pPr>
              <w:rPr>
                <w:rFonts w:hint="eastAsia"/>
              </w:rPr>
            </w:pPr>
            <w:hyperlink r:id="rId4" w:history="1">
              <w:r w:rsidRPr="00B566AD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410"/>
              <w:gridCol w:w="1725"/>
            </w:tblGrid>
            <w:tr w:rsidR="00B566AD" w:rsidRPr="00B566AD" w14:paraId="6EE54BC2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F3590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AE46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8A66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B566AD" w:rsidRPr="00B566AD" w14:paraId="28E34B41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98391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D37C6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青岛安捷医疗科技有限公司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57584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通过</w:t>
                  </w:r>
                </w:p>
              </w:tc>
            </w:tr>
            <w:tr w:rsidR="00B566AD" w:rsidRPr="00B566AD" w14:paraId="250906F7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CAC8D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6C95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青岛琛海医药信息咨询有限公司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E749D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通过</w:t>
                  </w:r>
                </w:p>
              </w:tc>
            </w:tr>
            <w:tr w:rsidR="00B566AD" w:rsidRPr="00B566AD" w14:paraId="0D9CA0EC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5CF23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C61D6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青岛昕盛医疗科技有限公司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639D7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通过</w:t>
                  </w:r>
                </w:p>
              </w:tc>
            </w:tr>
            <w:tr w:rsidR="00B566AD" w:rsidRPr="00B566AD" w14:paraId="0671DE61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D6242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68CC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青岛泉乐商贸有限公司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C4154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596CD394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0C597166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D1BA5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9" w:type="pct"/>
            <w:vAlign w:val="center"/>
            <w:hideMark/>
          </w:tcPr>
          <w:p w14:paraId="7D0A5836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10E71691" w14:textId="77777777" w:rsidR="00B566AD" w:rsidRPr="00B566AD" w:rsidRDefault="00B566AD" w:rsidP="00B566AD"/>
        </w:tc>
      </w:tr>
      <w:tr w:rsidR="00B566AD" w:rsidRPr="00B566AD" w14:paraId="18D6FD86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025"/>
              <w:gridCol w:w="871"/>
              <w:gridCol w:w="871"/>
              <w:gridCol w:w="871"/>
              <w:gridCol w:w="871"/>
              <w:gridCol w:w="871"/>
              <w:gridCol w:w="797"/>
              <w:gridCol w:w="797"/>
              <w:gridCol w:w="746"/>
            </w:tblGrid>
            <w:tr w:rsidR="00B566AD" w:rsidRPr="00B566AD" w14:paraId="283D36D8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601CC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</w:p>
              </w:tc>
            </w:tr>
            <w:tr w:rsidR="00B566AD" w:rsidRPr="00B566AD" w14:paraId="713C7D2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6DBE8E" w14:textId="77777777" w:rsidR="00B566AD" w:rsidRPr="00B566AD" w:rsidRDefault="00B566AD" w:rsidP="00B566AD">
                  <w:r w:rsidRPr="00B566AD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342F5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0A049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5DD2D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6F5E3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7E86F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BF4B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8D60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F8469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B95D4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B566AD" w:rsidRPr="00B566AD" w14:paraId="1875C6B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9B286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8BC9F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青岛安捷医疗科技有限公司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19001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266F5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8B354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87AD4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0E3C8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34DD6F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65.80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1FD5B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56F15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95.80</w:t>
                  </w:r>
                </w:p>
              </w:tc>
            </w:tr>
            <w:tr w:rsidR="00B566AD" w:rsidRPr="00B566AD" w14:paraId="0B5D237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54226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B7D84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青岛琛海医药信息咨询有限公司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F0EB2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79ABA2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A1A6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92BB6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2B3E4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1BD13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62.60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BF8F7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17.50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EEC08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80.10</w:t>
                  </w:r>
                </w:p>
              </w:tc>
            </w:tr>
            <w:tr w:rsidR="00B566AD" w:rsidRPr="00B566AD" w14:paraId="5370B3D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270C1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08739F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青岛昕盛医疗科技有限公司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898B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178B4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472B1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4CD45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7AF64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46F87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58.80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B755B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18.26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60D8F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77.06</w:t>
                  </w:r>
                </w:p>
              </w:tc>
            </w:tr>
            <w:tr w:rsidR="00B566AD" w:rsidRPr="00B566AD" w14:paraId="6408009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FB10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26E0F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青岛泉乐商贸有限公司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1168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1A3F1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32D7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2445D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9701A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702E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A79B0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17.50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35B73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76.70</w:t>
                  </w:r>
                </w:p>
              </w:tc>
            </w:tr>
          </w:tbl>
          <w:p w14:paraId="220AF147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3A77F162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8B129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9" w:type="pct"/>
            <w:vAlign w:val="center"/>
            <w:hideMark/>
          </w:tcPr>
          <w:p w14:paraId="50411D34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6D0A2D47" w14:textId="77777777" w:rsidR="00B566AD" w:rsidRPr="00B566AD" w:rsidRDefault="00B566AD" w:rsidP="00B566AD"/>
        </w:tc>
      </w:tr>
      <w:tr w:rsidR="00B566AD" w:rsidRPr="00B566AD" w14:paraId="3CA8768B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085B" w14:textId="77777777" w:rsidR="00B566AD" w:rsidRPr="00B566AD" w:rsidRDefault="00B566AD" w:rsidP="00B566AD">
            <w:pPr>
              <w:rPr>
                <w:rFonts w:hint="eastAsia"/>
              </w:rPr>
            </w:pPr>
            <w:hyperlink r:id="rId5" w:history="1">
              <w:r w:rsidRPr="00B566AD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4960"/>
              <w:gridCol w:w="2258"/>
            </w:tblGrid>
            <w:tr w:rsidR="00B566AD" w:rsidRPr="00B566AD" w14:paraId="7AA3EE94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71570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24D52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120DB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B566AD" w:rsidRPr="00B566AD" w14:paraId="049C2B28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04953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DCEC6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青岛琛海医药信息咨询有限公司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65A5F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B566AD" w:rsidRPr="00B566AD" w14:paraId="4E6ADA1D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3042C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7E63F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青岛昕盛医疗科技有限公司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CE0A3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B566AD" w:rsidRPr="00B566AD" w14:paraId="18E27954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3E675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0836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青岛泉乐商贸有限公司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8CC80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43555B9D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24C5A47E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88A8A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9" w:type="pct"/>
            <w:vAlign w:val="center"/>
            <w:hideMark/>
          </w:tcPr>
          <w:p w14:paraId="7F479404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78064D05" w14:textId="77777777" w:rsidR="00B566AD" w:rsidRPr="00B566AD" w:rsidRDefault="00B566AD" w:rsidP="00B566AD"/>
        </w:tc>
      </w:tr>
      <w:tr w:rsidR="00B566AD" w:rsidRPr="00B566AD" w14:paraId="27867B94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429FF" w14:textId="77777777" w:rsidR="00B566AD" w:rsidRPr="00B566AD" w:rsidRDefault="00B566AD" w:rsidP="00B566AD">
            <w:pPr>
              <w:rPr>
                <w:rFonts w:hint="eastAsia"/>
              </w:rPr>
            </w:pPr>
            <w:hyperlink r:id="rId6" w:history="1">
              <w:r w:rsidRPr="00B566AD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2"/>
              <w:gridCol w:w="2492"/>
            </w:tblGrid>
            <w:tr w:rsidR="00B566AD" w:rsidRPr="00B566AD" w14:paraId="2BDB25A4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0C0CA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4D530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772BE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单价报价（元）</w:t>
                  </w:r>
                </w:p>
              </w:tc>
            </w:tr>
            <w:tr w:rsidR="00B566AD" w:rsidRPr="00B566AD" w14:paraId="1397AFA8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3FC252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0E910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青岛安捷医疗科技有限公司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DF10E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105</w:t>
                  </w:r>
                </w:p>
              </w:tc>
            </w:tr>
            <w:tr w:rsidR="00B566AD" w:rsidRPr="00B566AD" w14:paraId="5E5A2305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3A75A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1702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青岛琛海医药信息咨询有限公司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F836C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120</w:t>
                  </w:r>
                </w:p>
              </w:tc>
            </w:tr>
            <w:tr w:rsidR="00B566AD" w:rsidRPr="00B566AD" w14:paraId="7D275BD6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E4F8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3DF0A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青岛昕盛医疗科技有限公司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45B46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115</w:t>
                  </w:r>
                </w:p>
              </w:tc>
            </w:tr>
            <w:tr w:rsidR="00B566AD" w:rsidRPr="00B566AD" w14:paraId="29C58158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B2151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3A14F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青岛泉乐商贸有限公司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2265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120</w:t>
                  </w:r>
                </w:p>
              </w:tc>
            </w:tr>
          </w:tbl>
          <w:p w14:paraId="18FFC71E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3E80F917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FA0A6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9" w:type="pct"/>
            <w:vAlign w:val="center"/>
            <w:hideMark/>
          </w:tcPr>
          <w:p w14:paraId="3D02EFE0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34B929AF" w14:textId="77777777" w:rsidR="00B566AD" w:rsidRPr="00B566AD" w:rsidRDefault="00B566AD" w:rsidP="00B566AD"/>
        </w:tc>
      </w:tr>
      <w:tr w:rsidR="00B566AD" w:rsidRPr="00B566AD" w14:paraId="199C2CDE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0AB03" w14:textId="77777777" w:rsidR="00B566AD" w:rsidRPr="00B566AD" w:rsidRDefault="00B566AD" w:rsidP="00B566AD">
            <w:pPr>
              <w:rPr>
                <w:rFonts w:hint="eastAsia"/>
              </w:rPr>
            </w:pPr>
            <w:hyperlink r:id="rId7" w:history="1">
              <w:r w:rsidRPr="00B566AD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5750"/>
              <w:gridCol w:w="1694"/>
            </w:tblGrid>
            <w:tr w:rsidR="00B566AD" w:rsidRPr="00B566AD" w14:paraId="1B60F514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0D931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D1B7A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7F154C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B566AD" w:rsidRPr="00B566AD" w14:paraId="26FEE705" w14:textId="77777777" w:rsidTr="00B566AD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A6CC77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青岛安捷医疗科技有限公司</w:t>
                  </w:r>
                </w:p>
              </w:tc>
            </w:tr>
            <w:tr w:rsidR="00B566AD" w:rsidRPr="00B566AD" w14:paraId="3DA62307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172F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D4913A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青岛市市立医院医用电动转运车转运服务项目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41E9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hyperlink r:id="rId8" w:tgtFrame="_blank" w:history="1">
                    <w:r w:rsidRPr="00B566A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B566AD" w:rsidRPr="00B566AD" w14:paraId="363C7D56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9AA8C6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49769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电动安全转运服务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585832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hyperlink r:id="rId9" w:tgtFrame="_blank" w:history="1">
                    <w:r w:rsidRPr="00B566A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B566AD" w:rsidRPr="00B566AD" w14:paraId="6E7F00C1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A119C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75A83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山东大学齐鲁医院（青岛）电动安全转运服务项目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081E4B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B566A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B566AD" w:rsidRPr="00B566AD" w14:paraId="5EA46AA1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4CE05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6C5D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医用智能安全转运车服务项目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2196D5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B566A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B566AD" w:rsidRPr="00B566AD" w14:paraId="60418BB6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9B8910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E61E34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医用电动转运车转运服务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21803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B566AD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4D99A001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3A6DB283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206B6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lastRenderedPageBreak/>
              <w:t>获奖公示</w:t>
            </w:r>
          </w:p>
        </w:tc>
        <w:tc>
          <w:tcPr>
            <w:tcW w:w="9" w:type="pct"/>
            <w:vAlign w:val="center"/>
            <w:hideMark/>
          </w:tcPr>
          <w:p w14:paraId="0C78213A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779F6EE1" w14:textId="77777777" w:rsidR="00B566AD" w:rsidRPr="00B566AD" w:rsidRDefault="00B566AD" w:rsidP="00B566AD"/>
        </w:tc>
      </w:tr>
      <w:tr w:rsidR="00B566AD" w:rsidRPr="00B566AD" w14:paraId="3FD45755" w14:textId="77777777" w:rsidTr="00B566AD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62056" w14:textId="77777777" w:rsidR="00B566AD" w:rsidRPr="00B566AD" w:rsidRDefault="00B566AD" w:rsidP="00B566AD">
            <w:pPr>
              <w:rPr>
                <w:rFonts w:hint="eastAsia"/>
              </w:rPr>
            </w:pPr>
            <w:hyperlink r:id="rId13" w:history="1">
              <w:r w:rsidRPr="00B566AD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B566AD" w:rsidRPr="00B566AD" w14:paraId="2BD1CA48" w14:textId="77777777" w:rsidTr="00B566A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F3476D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0805AE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E9909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B566AD" w:rsidRPr="00B566AD" w14:paraId="752555AF" w14:textId="77777777" w:rsidTr="00B566AD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A0818" w14:textId="77777777" w:rsidR="00B566AD" w:rsidRPr="00B566AD" w:rsidRDefault="00B566AD" w:rsidP="00B566AD">
                  <w:pPr>
                    <w:rPr>
                      <w:rFonts w:hint="eastAsia"/>
                    </w:rPr>
                  </w:pPr>
                  <w:r w:rsidRPr="00B566AD">
                    <w:rPr>
                      <w:rFonts w:hint="eastAsia"/>
                    </w:rPr>
                    <w:t>青岛安捷医疗科技有限公司</w:t>
                  </w:r>
                </w:p>
              </w:tc>
            </w:tr>
          </w:tbl>
          <w:p w14:paraId="34551A07" w14:textId="77777777" w:rsidR="00B566AD" w:rsidRPr="00B566AD" w:rsidRDefault="00B566AD" w:rsidP="00B566AD">
            <w:pPr>
              <w:rPr>
                <w:rFonts w:hint="eastAsia"/>
              </w:rPr>
            </w:pPr>
          </w:p>
        </w:tc>
      </w:tr>
      <w:tr w:rsidR="00B566AD" w:rsidRPr="00B566AD" w14:paraId="3CB41D8A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73B15" w14:textId="77777777" w:rsidR="00B566AD" w:rsidRPr="00B566AD" w:rsidRDefault="00B566AD" w:rsidP="00B566AD">
            <w:r w:rsidRPr="00B566AD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9" w:type="pct"/>
            <w:vAlign w:val="center"/>
            <w:hideMark/>
          </w:tcPr>
          <w:p w14:paraId="0C12815A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3CF922AD" w14:textId="77777777" w:rsidR="00B566AD" w:rsidRPr="00B566AD" w:rsidRDefault="00B566AD" w:rsidP="00B566AD"/>
        </w:tc>
      </w:tr>
      <w:tr w:rsidR="00B566AD" w:rsidRPr="00B566AD" w14:paraId="223ADB76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E170A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6C7A8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北京大学人民医院青岛医院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3685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78E4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山东省青岛市城阳区棘洪滩街道锦盛一路 7 号</w:t>
            </w:r>
          </w:p>
        </w:tc>
        <w:tc>
          <w:tcPr>
            <w:tcW w:w="9" w:type="pct"/>
            <w:vAlign w:val="center"/>
            <w:hideMark/>
          </w:tcPr>
          <w:p w14:paraId="5EF87DDF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7E01B2F2" w14:textId="77777777" w:rsidR="00B566AD" w:rsidRPr="00B566AD" w:rsidRDefault="00B566AD" w:rsidP="00B566AD"/>
        </w:tc>
      </w:tr>
      <w:tr w:rsidR="00B566AD" w:rsidRPr="00B566AD" w14:paraId="292E2645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206EC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6965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艾冰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8237A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5ECB6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0532-68661973</w:t>
            </w:r>
          </w:p>
        </w:tc>
        <w:tc>
          <w:tcPr>
            <w:tcW w:w="9" w:type="pct"/>
            <w:vAlign w:val="center"/>
            <w:hideMark/>
          </w:tcPr>
          <w:p w14:paraId="6CF709CF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5C40489A" w14:textId="77777777" w:rsidR="00B566AD" w:rsidRPr="00B566AD" w:rsidRDefault="00B566AD" w:rsidP="00B566AD"/>
        </w:tc>
      </w:tr>
      <w:tr w:rsidR="00B566AD" w:rsidRPr="00B566AD" w14:paraId="0A6F58B9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F53D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30CA3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山东中青汇采招标咨询有限公司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89D22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10BF9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9" w:type="pct"/>
            <w:vAlign w:val="center"/>
            <w:hideMark/>
          </w:tcPr>
          <w:p w14:paraId="64853B80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66489B01" w14:textId="77777777" w:rsidR="00B566AD" w:rsidRPr="00B566AD" w:rsidRDefault="00B566AD" w:rsidP="00B566AD"/>
        </w:tc>
      </w:tr>
      <w:tr w:rsidR="00B566AD" w:rsidRPr="00B566AD" w14:paraId="394981E8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B5F23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DA8D2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李宁、时琪琪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315E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CBC04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0532-85859806</w:t>
            </w:r>
          </w:p>
        </w:tc>
        <w:tc>
          <w:tcPr>
            <w:tcW w:w="9" w:type="pct"/>
            <w:vAlign w:val="center"/>
            <w:hideMark/>
          </w:tcPr>
          <w:p w14:paraId="38A5A944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465B57F1" w14:textId="77777777" w:rsidR="00B566AD" w:rsidRPr="00B566AD" w:rsidRDefault="00B566AD" w:rsidP="00B566AD"/>
        </w:tc>
      </w:tr>
      <w:tr w:rsidR="00B566AD" w:rsidRPr="00B566AD" w14:paraId="1A106C3E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97473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55172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2025-3-5 - 2025-3-6</w:t>
            </w:r>
          </w:p>
        </w:tc>
        <w:tc>
          <w:tcPr>
            <w:tcW w:w="9" w:type="pct"/>
            <w:vAlign w:val="center"/>
            <w:hideMark/>
          </w:tcPr>
          <w:p w14:paraId="71D24AF1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2B91F929" w14:textId="77777777" w:rsidR="00B566AD" w:rsidRPr="00B566AD" w:rsidRDefault="00B566AD" w:rsidP="00B566AD"/>
        </w:tc>
      </w:tr>
      <w:tr w:rsidR="00B566AD" w:rsidRPr="00B566AD" w14:paraId="64FF6549" w14:textId="77777777" w:rsidTr="00B566AD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551E8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9" w:type="pct"/>
            <w:vAlign w:val="center"/>
            <w:hideMark/>
          </w:tcPr>
          <w:p w14:paraId="63F3DA6A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1D0F0A00" w14:textId="77777777" w:rsidR="00B566AD" w:rsidRPr="00B566AD" w:rsidRDefault="00B566AD" w:rsidP="00B566AD"/>
        </w:tc>
      </w:tr>
      <w:tr w:rsidR="00B566AD" w:rsidRPr="00B566AD" w14:paraId="1FB8D436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D7FB5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90298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按7500元定额收取</w:t>
            </w:r>
          </w:p>
        </w:tc>
        <w:tc>
          <w:tcPr>
            <w:tcW w:w="9" w:type="pct"/>
            <w:vAlign w:val="center"/>
            <w:hideMark/>
          </w:tcPr>
          <w:p w14:paraId="2D6551C5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22FEB029" w14:textId="77777777" w:rsidR="00B566AD" w:rsidRPr="00B566AD" w:rsidRDefault="00B566AD" w:rsidP="00B566AD"/>
        </w:tc>
      </w:tr>
      <w:tr w:rsidR="00B566AD" w:rsidRPr="00B566AD" w14:paraId="6D42843E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E1C1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5D31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</w:rPr>
              <w:t>0.75</w:t>
            </w:r>
          </w:p>
        </w:tc>
        <w:tc>
          <w:tcPr>
            <w:tcW w:w="9" w:type="pct"/>
            <w:vAlign w:val="center"/>
            <w:hideMark/>
          </w:tcPr>
          <w:p w14:paraId="74B9DD7D" w14:textId="77777777" w:rsidR="00B566AD" w:rsidRPr="00B566AD" w:rsidRDefault="00B566AD" w:rsidP="00B566AD"/>
        </w:tc>
        <w:tc>
          <w:tcPr>
            <w:tcW w:w="13" w:type="pct"/>
            <w:vAlign w:val="center"/>
            <w:hideMark/>
          </w:tcPr>
          <w:p w14:paraId="1973098F" w14:textId="77777777" w:rsidR="00B566AD" w:rsidRPr="00B566AD" w:rsidRDefault="00B566AD" w:rsidP="00B566AD"/>
        </w:tc>
      </w:tr>
      <w:tr w:rsidR="00B566AD" w:rsidRPr="00B566AD" w14:paraId="2D964AE4" w14:textId="77777777" w:rsidTr="00B566AD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D8AE" w14:textId="77777777" w:rsidR="00B566AD" w:rsidRPr="00B566AD" w:rsidRDefault="00B566AD" w:rsidP="00B566AD">
            <w:pPr>
              <w:rPr>
                <w:rFonts w:hint="eastAsia"/>
              </w:rPr>
            </w:pPr>
            <w:r w:rsidRPr="00B566AD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B61DE" w14:textId="77777777" w:rsidR="00B566AD" w:rsidRPr="00B566AD" w:rsidRDefault="00B566AD" w:rsidP="00B566AD">
            <w:pPr>
              <w:rPr>
                <w:rFonts w:hint="eastAsia"/>
              </w:rPr>
            </w:pPr>
            <w:hyperlink r:id="rId14" w:tgtFrame="_blank" w:history="1">
              <w:r w:rsidRPr="00B566AD">
                <w:rPr>
                  <w:rStyle w:val="ae"/>
                  <w:rFonts w:hint="eastAsia"/>
                </w:rPr>
                <w:t>青岛安捷医疗科技有限公司中小企业声明函.pdf</w:t>
              </w:r>
            </w:hyperlink>
          </w:p>
        </w:tc>
      </w:tr>
    </w:tbl>
    <w:p w14:paraId="4D3E6BB2" w14:textId="408D8112" w:rsidR="00AB408D" w:rsidRDefault="00B566AD">
      <w:pPr>
        <w:rPr>
          <w:rFonts w:hint="eastAsia"/>
        </w:rPr>
      </w:pPr>
      <w:r>
        <w:rPr>
          <w:rFonts w:hint="eastAsia"/>
        </w:rPr>
        <w:t xml:space="preserve">                                         </w:t>
      </w:r>
    </w:p>
    <w:p w14:paraId="1D39DBA2" w14:textId="5EC47F31" w:rsidR="00B566AD" w:rsidRDefault="00B566AD">
      <w:r>
        <w:rPr>
          <w:rFonts w:hint="eastAsia"/>
        </w:rPr>
        <w:t xml:space="preserve">                                                  </w:t>
      </w:r>
      <w:r>
        <w:t>2025年3月5日</w:t>
      </w:r>
    </w:p>
    <w:p w14:paraId="2D3618F5" w14:textId="36D3ACA8" w:rsidR="00B566AD" w:rsidRDefault="00B566AD">
      <w:pPr>
        <w:rPr>
          <w:rFonts w:hint="eastAsia"/>
        </w:rPr>
      </w:pPr>
      <w:r w:rsidRPr="00B566AD">
        <w:lastRenderedPageBreak/>
        <w:drawing>
          <wp:inline distT="0" distB="0" distL="0" distR="0" wp14:anchorId="71937CE0" wp14:editId="50435916">
            <wp:extent cx="5274310" cy="7430135"/>
            <wp:effectExtent l="0" t="0" r="2540" b="0"/>
            <wp:docPr id="18830083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836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2B92" w14:textId="77777777" w:rsidR="00B566AD" w:rsidRDefault="00B566AD">
      <w:pPr>
        <w:rPr>
          <w:rFonts w:hint="eastAsia"/>
        </w:rPr>
      </w:pPr>
    </w:p>
    <w:sectPr w:rsidR="00B5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8D"/>
    <w:rsid w:val="009F5CFF"/>
    <w:rsid w:val="00AB408D"/>
    <w:rsid w:val="00B5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7EBE"/>
  <w15:chartTrackingRefBased/>
  <w15:docId w15:val="{44B448A8-EEE1-4D2D-B75B-16FC9F28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8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566A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566AD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B566AD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B5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9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7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95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054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67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1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7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82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68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0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6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5B9937D7-3EBD-4B1A-B845-AC426A33BE45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67B9C938-72ED-4A80-B65C-F2C832F1C41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4642826D-D448-4103-93C3-916001062184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ggzy.qingdao.gov.cn/PortalQDManage/ShareResources/CorpAchievementInfo?keyValue=33B5164D-CC2B-4179-8DE8-A87A7C08B825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0197F709-6B04-415B-B444-A25D6D96BB80" TargetMode="External"/><Relationship Id="rId14" Type="http://schemas.openxmlformats.org/officeDocument/2006/relationships/hyperlink" Target="https://ggzy.qingdao.gov.cn/Archive/CDAppointmentManage/GO/DowloadFile?u=0SZ%2BU9R754utsfqRkZ8Lbj1E2qRP4uCsJryB/qlVIv1nsdiuna9wLFkA%2BB7vc7/L0ndzfQQIFVDfStQgGX7oMIg8XoBlSm%2B2z3Q9n/3KWFs61ceCNaDOzrrhKzv%2BNHEpvBld4jp2z2XVjLh6nfZkGw==&amp;i=L4%2BwopYa6pvMT2ry4/Au6A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2025-03-05T05:54:00Z</dcterms:created>
  <dcterms:modified xsi:type="dcterms:W3CDTF">2025-03-05T05:55:00Z</dcterms:modified>
</cp:coreProperties>
</file>